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2CDB" w14:textId="77777777" w:rsidR="006D4625" w:rsidRPr="002257D1" w:rsidRDefault="002257D1" w:rsidP="002257D1">
      <w:pPr>
        <w:spacing w:line="400" w:lineRule="exact"/>
        <w:rPr>
          <w:rFonts w:ascii="Maiandra GD" w:eastAsia="華康楷書體W5" w:hAnsi="Californian FB"/>
          <w:szCs w:val="20"/>
        </w:rPr>
      </w:pPr>
      <w:r w:rsidRPr="002257D1">
        <w:rPr>
          <w:rFonts w:ascii="華康隸書體W3" w:eastAsia="華康隸書體W3" w:hAnsi="Californian FB" w:hint="eastAsia"/>
          <w:szCs w:val="20"/>
        </w:rPr>
        <w:t>學校單位名稱：</w:t>
      </w:r>
    </w:p>
    <w:p w14:paraId="37C0AFA4" w14:textId="77777777" w:rsidR="006D4625" w:rsidRDefault="002257D1" w:rsidP="002257D1">
      <w:pPr>
        <w:spacing w:line="400" w:lineRule="exact"/>
        <w:rPr>
          <w:rFonts w:ascii="華康隸書體W3" w:eastAsia="華康隸書體W3" w:hAnsi="Californian FB"/>
          <w:szCs w:val="20"/>
        </w:rPr>
      </w:pPr>
      <w:r w:rsidRPr="002257D1">
        <w:rPr>
          <w:rFonts w:ascii="華康隸書體W3" w:eastAsia="華康隸書體W3" w:hAnsi="Californian FB" w:hint="eastAsia"/>
          <w:szCs w:val="20"/>
        </w:rPr>
        <w:t>學校</w:t>
      </w:r>
      <w:r>
        <w:rPr>
          <w:rFonts w:ascii="華康隸書體W3" w:eastAsia="華康隸書體W3" w:hAnsi="Californian FB" w:hint="eastAsia"/>
          <w:szCs w:val="20"/>
        </w:rPr>
        <w:t>連絡人</w:t>
      </w:r>
      <w:r w:rsidRPr="002257D1">
        <w:rPr>
          <w:rFonts w:ascii="華康隸書體W3" w:eastAsia="華康隸書體W3" w:hAnsi="Californian FB" w:hint="eastAsia"/>
          <w:szCs w:val="20"/>
        </w:rPr>
        <w:t>：</w:t>
      </w:r>
    </w:p>
    <w:p w14:paraId="761EF77F" w14:textId="77777777" w:rsidR="002257D1" w:rsidRPr="002257D1" w:rsidRDefault="002257D1" w:rsidP="002257D1">
      <w:pPr>
        <w:spacing w:line="400" w:lineRule="exact"/>
        <w:rPr>
          <w:rFonts w:ascii="華康隸書體W3" w:eastAsia="華康隸書體W3" w:hAnsi="Californian FB"/>
          <w:szCs w:val="20"/>
        </w:rPr>
      </w:pPr>
      <w:r>
        <w:rPr>
          <w:rFonts w:ascii="華康隸書體W3" w:eastAsia="華康隸書體W3" w:hAnsi="Californian FB" w:hint="eastAsia"/>
          <w:szCs w:val="20"/>
        </w:rPr>
        <w:t>連絡電話：(O)            (手機)</w:t>
      </w:r>
    </w:p>
    <w:p w14:paraId="1D09C9EF" w14:textId="77777777" w:rsidR="000956C3" w:rsidRDefault="000956C3" w:rsidP="00860CE5">
      <w:pPr>
        <w:spacing w:line="240" w:lineRule="exact"/>
        <w:rPr>
          <w:rFonts w:ascii="華康隸書體W3" w:eastAsia="華康隸書體W3" w:hAnsi="Maiandra GD"/>
          <w:color w:val="000000"/>
          <w:sz w:val="16"/>
          <w:szCs w:val="16"/>
        </w:rPr>
      </w:pPr>
    </w:p>
    <w:p w14:paraId="1B94A6F9" w14:textId="77777777" w:rsidR="002257D1" w:rsidRDefault="002257D1" w:rsidP="00860CE5">
      <w:pPr>
        <w:spacing w:line="240" w:lineRule="exact"/>
      </w:pPr>
    </w:p>
    <w:p w14:paraId="30D66D6F" w14:textId="77777777" w:rsidR="00860CE5" w:rsidRPr="00860CE5" w:rsidRDefault="002257D1" w:rsidP="008B4283">
      <w:pPr>
        <w:spacing w:line="300" w:lineRule="exact"/>
        <w:ind w:firstLineChars="1708" w:firstLine="4782"/>
        <w:rPr>
          <w:rFonts w:ascii="華康隸書體W3" w:eastAsia="華康隸書體W3"/>
          <w:sz w:val="28"/>
          <w:szCs w:val="28"/>
        </w:rPr>
      </w:pPr>
      <w:r w:rsidRPr="002257D1">
        <w:rPr>
          <w:rFonts w:ascii="華康隸書體W3" w:eastAsia="華康隸書體W3" w:hint="eastAsia"/>
          <w:noProof/>
          <w:sz w:val="28"/>
          <w:szCs w:val="28"/>
        </w:rPr>
        <w:t>106</w:t>
      </w:r>
    </w:p>
    <w:p w14:paraId="2D310009" w14:textId="77777777" w:rsidR="002257D1" w:rsidRDefault="002257D1" w:rsidP="002257D1">
      <w:pPr>
        <w:spacing w:line="300" w:lineRule="exact"/>
        <w:jc w:val="center"/>
        <w:rPr>
          <w:rFonts w:ascii="華康隸書體W3" w:eastAsia="華康隸書體W3"/>
          <w:noProof/>
          <w:sz w:val="28"/>
          <w:szCs w:val="28"/>
        </w:rPr>
      </w:pPr>
      <w:r w:rsidRPr="002257D1">
        <w:rPr>
          <w:rFonts w:ascii="華康隸書體W3" w:eastAsia="華康隸書體W3" w:hint="eastAsia"/>
          <w:noProof/>
          <w:sz w:val="28"/>
          <w:szCs w:val="28"/>
        </w:rPr>
        <w:t>臺北市大安區仁愛路四段130號</w:t>
      </w:r>
    </w:p>
    <w:p w14:paraId="4BDB2266" w14:textId="77777777" w:rsidR="00860CE5" w:rsidRPr="00860CE5" w:rsidRDefault="002257D1" w:rsidP="007F760A">
      <w:pPr>
        <w:spacing w:beforeLines="50" w:before="180" w:line="500" w:lineRule="exact"/>
        <w:jc w:val="center"/>
        <w:rPr>
          <w:rFonts w:ascii="華康隸書體W3" w:eastAsia="華康隸書體W3"/>
          <w:noProof/>
          <w:sz w:val="28"/>
          <w:szCs w:val="28"/>
        </w:rPr>
      </w:pPr>
      <w:r>
        <w:rPr>
          <w:rFonts w:ascii="華康隸書體W3" w:eastAsia="華康隸書體W3" w:hint="eastAsia"/>
          <w:noProof/>
          <w:sz w:val="28"/>
          <w:szCs w:val="28"/>
        </w:rPr>
        <w:t xml:space="preserve">臺北市立仁愛國中 </w:t>
      </w:r>
      <w:r w:rsidR="001460C6">
        <w:rPr>
          <w:rFonts w:ascii="華康隸書體W3" w:eastAsia="華康隸書體W3" w:hint="eastAsia"/>
          <w:noProof/>
          <w:sz w:val="28"/>
          <w:szCs w:val="28"/>
        </w:rPr>
        <w:t>學務</w:t>
      </w:r>
      <w:r>
        <w:rPr>
          <w:rFonts w:ascii="華康隸書體W3" w:eastAsia="華康隸書體W3" w:hint="eastAsia"/>
          <w:noProof/>
          <w:sz w:val="28"/>
          <w:szCs w:val="28"/>
        </w:rPr>
        <w:t>處</w:t>
      </w:r>
    </w:p>
    <w:p w14:paraId="30C387AF" w14:textId="1F37F8F2" w:rsidR="00EA6EC5" w:rsidRDefault="003605EB" w:rsidP="00860CE5">
      <w:pPr>
        <w:spacing w:line="500" w:lineRule="exact"/>
        <w:jc w:val="center"/>
        <w:rPr>
          <w:rFonts w:ascii="華康隸書體W3" w:eastAsia="華康隸書體W3"/>
          <w:noProof/>
          <w:sz w:val="28"/>
          <w:szCs w:val="28"/>
        </w:rPr>
      </w:pPr>
      <w:r>
        <w:rPr>
          <w:rFonts w:ascii="華康隸書體W3" w:eastAsia="華康隸書體W3" w:hint="eastAsia"/>
          <w:noProof/>
          <w:sz w:val="32"/>
          <w:szCs w:val="28"/>
        </w:rPr>
        <w:drawing>
          <wp:anchor distT="0" distB="0" distL="114300" distR="114300" simplePos="0" relativeHeight="251657728" behindDoc="0" locked="0" layoutInCell="1" allowOverlap="1" wp14:anchorId="0B3DB146" wp14:editId="58C68DCA">
            <wp:simplePos x="0" y="0"/>
            <wp:positionH relativeFrom="column">
              <wp:posOffset>1909015</wp:posOffset>
            </wp:positionH>
            <wp:positionV relativeFrom="paragraph">
              <wp:posOffset>187345</wp:posOffset>
            </wp:positionV>
            <wp:extent cx="621624" cy="619433"/>
            <wp:effectExtent l="19050" t="0" r="7026" b="0"/>
            <wp:wrapNone/>
            <wp:docPr id="3" name="圖片 3" descr="武國協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武國協logo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24" cy="61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57D1">
        <w:rPr>
          <w:rFonts w:ascii="華康隸書體W3" w:eastAsia="華康隸書體W3" w:hint="eastAsia"/>
          <w:noProof/>
          <w:sz w:val="32"/>
          <w:szCs w:val="28"/>
        </w:rPr>
        <w:t xml:space="preserve">體育組 </w:t>
      </w:r>
      <w:r w:rsidR="000F7AD9">
        <w:rPr>
          <w:rFonts w:ascii="華康隸書體W3" w:eastAsia="華康隸書體W3" w:hint="eastAsia"/>
          <w:noProof/>
          <w:sz w:val="28"/>
          <w:szCs w:val="28"/>
        </w:rPr>
        <w:t>許靜宜 組</w:t>
      </w:r>
      <w:r w:rsidR="002257D1">
        <w:rPr>
          <w:rFonts w:ascii="華康隸書體W3" w:eastAsia="華康隸書體W3" w:hint="eastAsia"/>
          <w:noProof/>
          <w:sz w:val="28"/>
          <w:szCs w:val="28"/>
        </w:rPr>
        <w:t xml:space="preserve">長 </w:t>
      </w:r>
      <w:r w:rsidR="00860CE5" w:rsidRPr="00860CE5">
        <w:rPr>
          <w:rFonts w:ascii="華康隸書體W3" w:eastAsia="華康隸書體W3" w:hint="eastAsia"/>
          <w:noProof/>
          <w:sz w:val="28"/>
          <w:szCs w:val="28"/>
        </w:rPr>
        <w:t>鈞啟</w:t>
      </w:r>
    </w:p>
    <w:p w14:paraId="58391C3D" w14:textId="77777777" w:rsidR="002257D1" w:rsidRDefault="002257D1" w:rsidP="002257D1">
      <w:pPr>
        <w:spacing w:line="240" w:lineRule="exact"/>
        <w:jc w:val="center"/>
        <w:rPr>
          <w:rFonts w:ascii="華康隸書體W3" w:eastAsia="華康隸書體W3"/>
          <w:noProof/>
          <w:sz w:val="28"/>
          <w:szCs w:val="28"/>
        </w:rPr>
      </w:pPr>
    </w:p>
    <w:p w14:paraId="21FD3DEF" w14:textId="45751A4D" w:rsidR="002257D1" w:rsidRPr="002257D1" w:rsidRDefault="002257D1" w:rsidP="00563B46">
      <w:pPr>
        <w:spacing w:line="500" w:lineRule="exact"/>
        <w:ind w:left="3840" w:right="560" w:firstLine="480"/>
        <w:rPr>
          <w:rFonts w:ascii="華康隸書體W3" w:eastAsia="華康隸書體W3"/>
          <w:noProof/>
          <w:sz w:val="28"/>
          <w:szCs w:val="28"/>
        </w:rPr>
      </w:pPr>
      <w:r w:rsidRPr="002257D1">
        <w:rPr>
          <w:rFonts w:ascii="華康隸書體W3" w:eastAsia="華康隸書體W3" w:hint="eastAsia"/>
          <w:noProof/>
          <w:sz w:val="28"/>
          <w:szCs w:val="28"/>
        </w:rPr>
        <w:t>《1</w:t>
      </w:r>
      <w:r w:rsidR="00165119">
        <w:rPr>
          <w:rFonts w:ascii="華康隸書體W3" w:eastAsia="華康隸書體W3" w:hint="eastAsia"/>
          <w:noProof/>
          <w:sz w:val="28"/>
          <w:szCs w:val="28"/>
        </w:rPr>
        <w:t>1</w:t>
      </w:r>
      <w:r w:rsidR="00373E18">
        <w:rPr>
          <w:rFonts w:ascii="華康隸書體W3" w:eastAsia="華康隸書體W3" w:hint="eastAsia"/>
          <w:noProof/>
          <w:sz w:val="28"/>
          <w:szCs w:val="28"/>
        </w:rPr>
        <w:t>4</w:t>
      </w:r>
      <w:r w:rsidRPr="002257D1">
        <w:rPr>
          <w:rFonts w:ascii="華康隸書體W3" w:eastAsia="華康隸書體W3" w:hint="eastAsia"/>
          <w:noProof/>
          <w:sz w:val="28"/>
          <w:szCs w:val="28"/>
        </w:rPr>
        <w:t>學年度</w:t>
      </w:r>
      <w:r w:rsidR="009C0CED">
        <w:rPr>
          <w:rFonts w:ascii="華康隸書體W3" w:eastAsia="華康隸書體W3" w:hint="eastAsia"/>
          <w:noProof/>
          <w:sz w:val="28"/>
          <w:szCs w:val="28"/>
        </w:rPr>
        <w:t>臺北市</w:t>
      </w:r>
      <w:r w:rsidRPr="002257D1">
        <w:rPr>
          <w:rFonts w:ascii="華康隸書體W3" w:eastAsia="華康隸書體W3" w:hint="eastAsia"/>
          <w:noProof/>
          <w:sz w:val="28"/>
          <w:szCs w:val="28"/>
        </w:rPr>
        <w:t>教育盃</w:t>
      </w:r>
      <w:r w:rsidR="00E7146E">
        <w:rPr>
          <w:rFonts w:ascii="華康隸書體W3" w:eastAsia="華康隸書體W3" w:hint="eastAsia"/>
          <w:noProof/>
          <w:sz w:val="28"/>
          <w:szCs w:val="28"/>
        </w:rPr>
        <w:t>國民小學</w:t>
      </w:r>
      <w:r w:rsidR="007B725B">
        <w:rPr>
          <w:rFonts w:ascii="華康隸書體W3" w:eastAsia="華康隸書體W3" w:hint="eastAsia"/>
          <w:noProof/>
          <w:sz w:val="28"/>
          <w:szCs w:val="28"/>
        </w:rPr>
        <w:t>武術錦標賽</w:t>
      </w:r>
      <w:r w:rsidR="00373E18">
        <w:rPr>
          <w:rFonts w:ascii="華康隸書體W3" w:eastAsia="華康隸書體W3" w:hint="eastAsia"/>
          <w:noProof/>
          <w:sz w:val="28"/>
          <w:szCs w:val="28"/>
        </w:rPr>
        <w:t>&amp;選拔</w:t>
      </w:r>
      <w:r w:rsidRPr="002257D1">
        <w:rPr>
          <w:rFonts w:ascii="華康隸書體W3" w:eastAsia="華康隸書體W3" w:hint="eastAsia"/>
          <w:noProof/>
          <w:sz w:val="28"/>
          <w:szCs w:val="28"/>
        </w:rPr>
        <w:t>參賽資料》</w:t>
      </w:r>
    </w:p>
    <w:sectPr w:rsidR="002257D1" w:rsidRPr="002257D1" w:rsidSect="008B4283">
      <w:pgSz w:w="16839" w:h="11907" w:orient="landscape" w:code="9"/>
      <w:pgMar w:top="1418" w:right="1418" w:bottom="1701" w:left="1418" w:header="851" w:footer="992" w:gutter="0"/>
      <w:paperSrc w:firs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8091" w14:textId="77777777" w:rsidR="00F801E4" w:rsidRDefault="00F801E4">
      <w:r>
        <w:separator/>
      </w:r>
    </w:p>
  </w:endnote>
  <w:endnote w:type="continuationSeparator" w:id="0">
    <w:p w14:paraId="163D0F67" w14:textId="77777777" w:rsidR="00F801E4" w:rsidRDefault="00F8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華康隸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442F" w14:textId="77777777" w:rsidR="00F801E4" w:rsidRDefault="00F801E4">
      <w:r>
        <w:separator/>
      </w:r>
    </w:p>
  </w:footnote>
  <w:footnote w:type="continuationSeparator" w:id="0">
    <w:p w14:paraId="60A8CA0D" w14:textId="77777777" w:rsidR="00F801E4" w:rsidRDefault="00F80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6EC5"/>
    <w:rsid w:val="00007AC3"/>
    <w:rsid w:val="00023FA2"/>
    <w:rsid w:val="00025D3E"/>
    <w:rsid w:val="000351B5"/>
    <w:rsid w:val="000407D3"/>
    <w:rsid w:val="00051E8D"/>
    <w:rsid w:val="00063639"/>
    <w:rsid w:val="000956C3"/>
    <w:rsid w:val="00096786"/>
    <w:rsid w:val="000A465A"/>
    <w:rsid w:val="000A4F20"/>
    <w:rsid w:val="000A62AC"/>
    <w:rsid w:val="000C16B8"/>
    <w:rsid w:val="000F28CD"/>
    <w:rsid w:val="000F7AD9"/>
    <w:rsid w:val="00114C21"/>
    <w:rsid w:val="00116490"/>
    <w:rsid w:val="00116C97"/>
    <w:rsid w:val="0013614C"/>
    <w:rsid w:val="001460C6"/>
    <w:rsid w:val="00165119"/>
    <w:rsid w:val="00172BC2"/>
    <w:rsid w:val="001B255E"/>
    <w:rsid w:val="001B42E9"/>
    <w:rsid w:val="001C463B"/>
    <w:rsid w:val="001C77EE"/>
    <w:rsid w:val="002121D6"/>
    <w:rsid w:val="0021230E"/>
    <w:rsid w:val="002257D1"/>
    <w:rsid w:val="00243681"/>
    <w:rsid w:val="00243C48"/>
    <w:rsid w:val="00246376"/>
    <w:rsid w:val="002546F7"/>
    <w:rsid w:val="00256DA6"/>
    <w:rsid w:val="00260079"/>
    <w:rsid w:val="002738C6"/>
    <w:rsid w:val="002C0652"/>
    <w:rsid w:val="002D3CE0"/>
    <w:rsid w:val="002D7F6E"/>
    <w:rsid w:val="002E6ED1"/>
    <w:rsid w:val="002F10AF"/>
    <w:rsid w:val="00300D51"/>
    <w:rsid w:val="00304006"/>
    <w:rsid w:val="003605EB"/>
    <w:rsid w:val="00365729"/>
    <w:rsid w:val="00373E18"/>
    <w:rsid w:val="0038554A"/>
    <w:rsid w:val="003F57FB"/>
    <w:rsid w:val="00405EF9"/>
    <w:rsid w:val="004369B4"/>
    <w:rsid w:val="004378C6"/>
    <w:rsid w:val="00440525"/>
    <w:rsid w:val="004869E3"/>
    <w:rsid w:val="0049753D"/>
    <w:rsid w:val="004A4009"/>
    <w:rsid w:val="004D2991"/>
    <w:rsid w:val="005078C2"/>
    <w:rsid w:val="00511955"/>
    <w:rsid w:val="00514691"/>
    <w:rsid w:val="005265FC"/>
    <w:rsid w:val="00563B46"/>
    <w:rsid w:val="00570B08"/>
    <w:rsid w:val="00581046"/>
    <w:rsid w:val="0059016B"/>
    <w:rsid w:val="00590AD2"/>
    <w:rsid w:val="005C29C6"/>
    <w:rsid w:val="005D1705"/>
    <w:rsid w:val="005D3F0D"/>
    <w:rsid w:val="005F787F"/>
    <w:rsid w:val="00612EAF"/>
    <w:rsid w:val="00614CA6"/>
    <w:rsid w:val="006552A7"/>
    <w:rsid w:val="00666B8F"/>
    <w:rsid w:val="006C6558"/>
    <w:rsid w:val="006C7251"/>
    <w:rsid w:val="006D4625"/>
    <w:rsid w:val="006E7411"/>
    <w:rsid w:val="006F796A"/>
    <w:rsid w:val="00703CCC"/>
    <w:rsid w:val="00727334"/>
    <w:rsid w:val="007273F9"/>
    <w:rsid w:val="00744D5F"/>
    <w:rsid w:val="007568C9"/>
    <w:rsid w:val="007762BA"/>
    <w:rsid w:val="00781628"/>
    <w:rsid w:val="0078749D"/>
    <w:rsid w:val="00787ECC"/>
    <w:rsid w:val="007B725B"/>
    <w:rsid w:val="007C3167"/>
    <w:rsid w:val="007E6070"/>
    <w:rsid w:val="007F68DC"/>
    <w:rsid w:val="007F6D9B"/>
    <w:rsid w:val="007F760A"/>
    <w:rsid w:val="008043D1"/>
    <w:rsid w:val="00815439"/>
    <w:rsid w:val="008164A8"/>
    <w:rsid w:val="00832597"/>
    <w:rsid w:val="00852187"/>
    <w:rsid w:val="00853454"/>
    <w:rsid w:val="00860CE5"/>
    <w:rsid w:val="00865B2D"/>
    <w:rsid w:val="00873C07"/>
    <w:rsid w:val="00876068"/>
    <w:rsid w:val="00881FFF"/>
    <w:rsid w:val="00890F1C"/>
    <w:rsid w:val="008A56D3"/>
    <w:rsid w:val="008A79AA"/>
    <w:rsid w:val="008B4283"/>
    <w:rsid w:val="008D4C0D"/>
    <w:rsid w:val="008E2F90"/>
    <w:rsid w:val="008F31D6"/>
    <w:rsid w:val="008F51F5"/>
    <w:rsid w:val="00913076"/>
    <w:rsid w:val="009223E4"/>
    <w:rsid w:val="009333F3"/>
    <w:rsid w:val="00940F2C"/>
    <w:rsid w:val="00942750"/>
    <w:rsid w:val="00955791"/>
    <w:rsid w:val="00966467"/>
    <w:rsid w:val="009A1EAB"/>
    <w:rsid w:val="009A3806"/>
    <w:rsid w:val="009C0CED"/>
    <w:rsid w:val="009F094F"/>
    <w:rsid w:val="009F0C59"/>
    <w:rsid w:val="00A01D7F"/>
    <w:rsid w:val="00A027E9"/>
    <w:rsid w:val="00A354D5"/>
    <w:rsid w:val="00A512BE"/>
    <w:rsid w:val="00A92D10"/>
    <w:rsid w:val="00AE04FA"/>
    <w:rsid w:val="00AE4328"/>
    <w:rsid w:val="00B14F5D"/>
    <w:rsid w:val="00B20E25"/>
    <w:rsid w:val="00B25402"/>
    <w:rsid w:val="00B45A16"/>
    <w:rsid w:val="00B57751"/>
    <w:rsid w:val="00B66A2B"/>
    <w:rsid w:val="00B820F1"/>
    <w:rsid w:val="00BA67A5"/>
    <w:rsid w:val="00BA773B"/>
    <w:rsid w:val="00BB0A33"/>
    <w:rsid w:val="00BB34BE"/>
    <w:rsid w:val="00BC7E6F"/>
    <w:rsid w:val="00BE187B"/>
    <w:rsid w:val="00C76FB0"/>
    <w:rsid w:val="00C86ED8"/>
    <w:rsid w:val="00CD6365"/>
    <w:rsid w:val="00CE25EA"/>
    <w:rsid w:val="00CE5C17"/>
    <w:rsid w:val="00CF294A"/>
    <w:rsid w:val="00CF699C"/>
    <w:rsid w:val="00D012C7"/>
    <w:rsid w:val="00D058C7"/>
    <w:rsid w:val="00D66ECF"/>
    <w:rsid w:val="00D877E3"/>
    <w:rsid w:val="00DB1DAE"/>
    <w:rsid w:val="00DD3269"/>
    <w:rsid w:val="00DF05FE"/>
    <w:rsid w:val="00E0592D"/>
    <w:rsid w:val="00E2010E"/>
    <w:rsid w:val="00E27343"/>
    <w:rsid w:val="00E4239C"/>
    <w:rsid w:val="00E7146E"/>
    <w:rsid w:val="00EA6EC5"/>
    <w:rsid w:val="00EB055D"/>
    <w:rsid w:val="00EB2869"/>
    <w:rsid w:val="00EC0169"/>
    <w:rsid w:val="00ED2477"/>
    <w:rsid w:val="00ED3472"/>
    <w:rsid w:val="00F035AC"/>
    <w:rsid w:val="00F27B53"/>
    <w:rsid w:val="00F801E4"/>
    <w:rsid w:val="00F84E4B"/>
    <w:rsid w:val="00FA4C52"/>
    <w:rsid w:val="00FA5C64"/>
    <w:rsid w:val="00FB4056"/>
    <w:rsid w:val="00FC60F5"/>
    <w:rsid w:val="00FC6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11525"/>
  <w15:docId w15:val="{49020C28-7773-4D4E-A3A6-07E70B72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6EC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6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A6E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envelope address"/>
    <w:basedOn w:val="a"/>
    <w:rsid w:val="00116490"/>
    <w:pPr>
      <w:framePr w:w="7920" w:h="1980" w:hRule="exact" w:hSpace="180" w:wrap="auto" w:hAnchor="page" w:xAlign="center" w:yAlign="bottom"/>
      <w:snapToGrid w:val="0"/>
      <w:ind w:leftChars="1200" w:left="2880"/>
    </w:pPr>
    <w:rPr>
      <w:rFonts w:ascii="Arial" w:hAnsi="Arial" w:cs="Arial"/>
    </w:rPr>
  </w:style>
  <w:style w:type="paragraph" w:styleId="a6">
    <w:name w:val="envelope return"/>
    <w:basedOn w:val="a"/>
    <w:rsid w:val="00116490"/>
    <w:pPr>
      <w:widowControl/>
    </w:pPr>
    <w:rPr>
      <w:rFonts w:ascii="Arial" w:hAnsi="Arial" w:cs="Arial"/>
    </w:rPr>
  </w:style>
  <w:style w:type="paragraph" w:styleId="a7">
    <w:name w:val="Balloon Text"/>
    <w:basedOn w:val="a"/>
    <w:link w:val="a8"/>
    <w:rsid w:val="00A354D5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A354D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64</Characters>
  <Application>Microsoft Office Word</Application>
  <DocSecurity>0</DocSecurity>
  <Lines>8</Lines>
  <Paragraphs>10</Paragraphs>
  <ScaleCrop>false</ScaleCrop>
  <Company>CMT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賢龍 徐</cp:lastModifiedBy>
  <cp:revision>2</cp:revision>
  <cp:lastPrinted>2025-02-09T05:27:00Z</cp:lastPrinted>
  <dcterms:created xsi:type="dcterms:W3CDTF">2026-02-26T03:55:00Z</dcterms:created>
  <dcterms:modified xsi:type="dcterms:W3CDTF">2026-02-26T03:55:00Z</dcterms:modified>
</cp:coreProperties>
</file>